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F8C05" w14:textId="50EB8A43" w:rsidR="000827B8" w:rsidRDefault="000827B8" w:rsidP="000827B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511096" w14:textId="77777777" w:rsidR="00825BC9" w:rsidRPr="00FA6E32" w:rsidRDefault="00825BC9" w:rsidP="00825BC9">
      <w:pPr>
        <w:spacing w:after="0" w:line="408" w:lineRule="auto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CF62F7E" w14:textId="77777777" w:rsidR="00825BC9" w:rsidRPr="00FA6E32" w:rsidRDefault="00825BC9" w:rsidP="00825BC9">
      <w:pPr>
        <w:spacing w:after="0" w:line="408" w:lineRule="auto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>‌Департамента образования и науки ХМА</w:t>
      </w:r>
      <w:proofErr w:type="gramStart"/>
      <w:r w:rsidRPr="00FA6E32">
        <w:rPr>
          <w:rFonts w:ascii="Times New Roman" w:hAnsi="Times New Roman"/>
          <w:b/>
          <w:color w:val="000000"/>
          <w:sz w:val="28"/>
        </w:rPr>
        <w:t>О-</w:t>
      </w:r>
      <w:proofErr w:type="gramEnd"/>
      <w:r w:rsidRPr="00FA6E32">
        <w:rPr>
          <w:rFonts w:ascii="Times New Roman" w:hAnsi="Times New Roman"/>
          <w:b/>
          <w:color w:val="000000"/>
          <w:sz w:val="28"/>
        </w:rPr>
        <w:t xml:space="preserve"> Югры</w:t>
      </w:r>
      <w:r w:rsidRPr="00FA6E32">
        <w:rPr>
          <w:sz w:val="28"/>
        </w:rPr>
        <w:br/>
      </w:r>
      <w:bookmarkStart w:id="0" w:name="860646c2-889a-4569-8575-2a8bf8f7bf01"/>
      <w:r w:rsidRPr="00FA6E32">
        <w:rPr>
          <w:rFonts w:ascii="Times New Roman" w:hAnsi="Times New Roman"/>
          <w:b/>
          <w:color w:val="000000"/>
          <w:sz w:val="28"/>
        </w:rPr>
        <w:t xml:space="preserve"> Департамента образования администрации </w:t>
      </w:r>
      <w:proofErr w:type="spellStart"/>
      <w:r w:rsidRPr="00FA6E32">
        <w:rPr>
          <w:rFonts w:ascii="Times New Roman" w:hAnsi="Times New Roman"/>
          <w:b/>
          <w:color w:val="000000"/>
          <w:sz w:val="28"/>
        </w:rPr>
        <w:t>Сургутского</w:t>
      </w:r>
      <w:proofErr w:type="spellEnd"/>
      <w:r w:rsidRPr="00FA6E32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0"/>
      <w:r w:rsidRPr="00FA6E32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0B88EF49" w14:textId="77777777" w:rsidR="00825BC9" w:rsidRPr="00DE3FFC" w:rsidRDefault="00825BC9" w:rsidP="00825B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Лянторская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1" w:name="14fc4b3a-950c-4903-a83a-e28a6ceb6a1b"/>
      <w:bookmarkEnd w:id="1"/>
    </w:p>
    <w:p w14:paraId="1F507666" w14:textId="77777777" w:rsidR="00825BC9" w:rsidRDefault="00825BC9" w:rsidP="00825BC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5BC9" w:rsidRPr="00DE3FFC" w14:paraId="17750B4E" w14:textId="77777777" w:rsidTr="003A0620">
        <w:tc>
          <w:tcPr>
            <w:tcW w:w="3114" w:type="dxa"/>
          </w:tcPr>
          <w:p w14:paraId="6CDAE757" w14:textId="77777777" w:rsidR="00825BC9" w:rsidRPr="0040209D" w:rsidRDefault="00825BC9" w:rsidP="003A06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24E9EEF7" w14:textId="77777777" w:rsidR="00825BC9" w:rsidRPr="00DE3FFC" w:rsidRDefault="00825BC9" w:rsidP="003A06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3F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</w:p>
          <w:p w14:paraId="3D814509" w14:textId="77777777" w:rsidR="00825BC9" w:rsidRDefault="00825BC9" w:rsidP="003A06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педагогического совета</w:t>
            </w:r>
          </w:p>
          <w:p w14:paraId="234232CD" w14:textId="77777777" w:rsidR="00825BC9" w:rsidRPr="00DE3FFC" w:rsidRDefault="00825BC9" w:rsidP="003A06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31.08.2023 № 9</w:t>
            </w:r>
          </w:p>
        </w:tc>
        <w:tc>
          <w:tcPr>
            <w:tcW w:w="3115" w:type="dxa"/>
          </w:tcPr>
          <w:p w14:paraId="3DA3B5B8" w14:textId="77777777" w:rsidR="00825BC9" w:rsidRPr="0040209D" w:rsidRDefault="00825BC9" w:rsidP="003A06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C7F261D" w14:textId="77777777" w:rsidR="00825BC9" w:rsidRDefault="00825BC9" w:rsidP="003A06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44E6114F" w14:textId="77777777" w:rsidR="00825BC9" w:rsidRDefault="00825BC9" w:rsidP="003A06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директора</w:t>
            </w:r>
          </w:p>
          <w:p w14:paraId="4932D752" w14:textId="77777777" w:rsidR="00825BC9" w:rsidRDefault="00825BC9" w:rsidP="003A06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31.08.2023 № 701</w:t>
            </w:r>
          </w:p>
          <w:p w14:paraId="3E7B338A" w14:textId="77777777" w:rsidR="00825BC9" w:rsidRPr="0040209D" w:rsidRDefault="00825BC9" w:rsidP="003A06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03F5E78" w14:textId="77777777" w:rsidR="00825BC9" w:rsidRPr="00DE3FFC" w:rsidRDefault="00825BC9" w:rsidP="00825BC9">
      <w:pPr>
        <w:spacing w:after="0"/>
        <w:ind w:left="120"/>
      </w:pPr>
    </w:p>
    <w:p w14:paraId="1A17DEBD" w14:textId="77777777" w:rsidR="00825BC9" w:rsidRPr="00C17DE4" w:rsidRDefault="00825BC9" w:rsidP="00825BC9">
      <w:pPr>
        <w:spacing w:after="0"/>
        <w:ind w:left="120"/>
      </w:pPr>
    </w:p>
    <w:p w14:paraId="20C8B488" w14:textId="77777777" w:rsidR="00825BC9" w:rsidRDefault="00825BC9" w:rsidP="00825BC9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C17DE4">
        <w:rPr>
          <w:rFonts w:ascii="Times New Roman" w:hAnsi="Times New Roman"/>
          <w:color w:val="000000"/>
          <w:sz w:val="28"/>
        </w:rPr>
        <w:t>‌</w:t>
      </w:r>
    </w:p>
    <w:p w14:paraId="40F2003D" w14:textId="77777777" w:rsidR="00825BC9" w:rsidRDefault="00825BC9" w:rsidP="00825BC9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14:paraId="1EFFFE87" w14:textId="77777777" w:rsidR="00825BC9" w:rsidRPr="00C17DE4" w:rsidRDefault="00825BC9" w:rsidP="00825BC9">
      <w:pPr>
        <w:spacing w:after="0"/>
        <w:ind w:left="120"/>
      </w:pPr>
    </w:p>
    <w:p w14:paraId="4EC28C45" w14:textId="77777777" w:rsidR="00825BC9" w:rsidRPr="00C17DE4" w:rsidRDefault="00825BC9" w:rsidP="00825BC9">
      <w:pPr>
        <w:spacing w:after="0"/>
      </w:pPr>
    </w:p>
    <w:p w14:paraId="188C0E55" w14:textId="77777777" w:rsidR="00825BC9" w:rsidRPr="00C17DE4" w:rsidRDefault="00825BC9" w:rsidP="00825BC9">
      <w:pPr>
        <w:spacing w:after="0"/>
        <w:ind w:left="120"/>
      </w:pPr>
    </w:p>
    <w:p w14:paraId="500E8F7F" w14:textId="77777777" w:rsidR="00825BC9" w:rsidRPr="00C17DE4" w:rsidRDefault="00825BC9" w:rsidP="00825BC9">
      <w:pPr>
        <w:spacing w:after="0" w:line="408" w:lineRule="auto"/>
        <w:ind w:left="120"/>
        <w:jc w:val="center"/>
      </w:pPr>
      <w:r w:rsidRPr="00C17DE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CE0AFFB" w14:textId="77777777" w:rsidR="00825BC9" w:rsidRPr="00C17DE4" w:rsidRDefault="00825BC9" w:rsidP="00825BC9">
      <w:pPr>
        <w:spacing w:after="0"/>
        <w:ind w:left="120"/>
        <w:jc w:val="center"/>
      </w:pPr>
    </w:p>
    <w:p w14:paraId="52CC2C1D" w14:textId="7262E5E8" w:rsidR="00825BC9" w:rsidRPr="00C17DE4" w:rsidRDefault="00825BC9" w:rsidP="00825BC9">
      <w:pPr>
        <w:spacing w:after="0" w:line="408" w:lineRule="auto"/>
        <w:ind w:left="120"/>
        <w:jc w:val="center"/>
      </w:pPr>
      <w:r w:rsidRPr="00C17DE4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</w:t>
      </w:r>
      <w:r w:rsidRPr="00C17DE4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Первые шаги в химию</w:t>
      </w:r>
      <w:r w:rsidRPr="00C17DE4">
        <w:rPr>
          <w:rFonts w:ascii="Times New Roman" w:hAnsi="Times New Roman"/>
          <w:b/>
          <w:color w:val="000000"/>
          <w:sz w:val="28"/>
        </w:rPr>
        <w:t>»</w:t>
      </w:r>
    </w:p>
    <w:p w14:paraId="7DC53F28" w14:textId="571AF9E7" w:rsidR="00825BC9" w:rsidRPr="00C17DE4" w:rsidRDefault="00825BC9" w:rsidP="00825BC9">
      <w:pPr>
        <w:spacing w:after="0" w:line="408" w:lineRule="auto"/>
        <w:ind w:left="120"/>
        <w:jc w:val="center"/>
      </w:pPr>
      <w:r w:rsidRPr="00C17DE4">
        <w:rPr>
          <w:rFonts w:ascii="Times New Roman" w:hAnsi="Times New Roman"/>
          <w:color w:val="000000"/>
          <w:sz w:val="28"/>
        </w:rPr>
        <w:t xml:space="preserve">для обучающихся 8 классов </w:t>
      </w:r>
    </w:p>
    <w:p w14:paraId="1314CD95" w14:textId="77777777" w:rsidR="00825BC9" w:rsidRPr="00C17DE4" w:rsidRDefault="00825BC9" w:rsidP="00825BC9">
      <w:pPr>
        <w:spacing w:after="0"/>
        <w:ind w:left="120"/>
        <w:jc w:val="center"/>
      </w:pPr>
    </w:p>
    <w:p w14:paraId="201F7DE9" w14:textId="77777777" w:rsidR="00825BC9" w:rsidRPr="00C17DE4" w:rsidRDefault="00825BC9" w:rsidP="00825BC9">
      <w:pPr>
        <w:spacing w:after="0"/>
        <w:ind w:left="120"/>
        <w:jc w:val="center"/>
      </w:pPr>
    </w:p>
    <w:p w14:paraId="732E10A2" w14:textId="77777777" w:rsidR="00825BC9" w:rsidRPr="00C17DE4" w:rsidRDefault="00825BC9" w:rsidP="00825BC9">
      <w:pPr>
        <w:spacing w:after="0"/>
        <w:ind w:left="120"/>
        <w:jc w:val="center"/>
      </w:pPr>
    </w:p>
    <w:p w14:paraId="49411182" w14:textId="77777777" w:rsidR="00825BC9" w:rsidRPr="00C17DE4" w:rsidRDefault="00825BC9" w:rsidP="00825BC9">
      <w:pPr>
        <w:spacing w:after="0"/>
        <w:ind w:left="120"/>
        <w:jc w:val="center"/>
      </w:pPr>
    </w:p>
    <w:p w14:paraId="60498F67" w14:textId="77777777" w:rsidR="00825BC9" w:rsidRPr="00C17DE4" w:rsidRDefault="00825BC9" w:rsidP="00825BC9">
      <w:pPr>
        <w:spacing w:after="0"/>
        <w:ind w:left="120"/>
        <w:jc w:val="center"/>
      </w:pPr>
    </w:p>
    <w:p w14:paraId="010F40D5" w14:textId="77777777" w:rsidR="00825BC9" w:rsidRPr="00C17DE4" w:rsidRDefault="00825BC9" w:rsidP="00825BC9">
      <w:pPr>
        <w:spacing w:after="0"/>
        <w:ind w:left="120"/>
        <w:jc w:val="center"/>
      </w:pPr>
    </w:p>
    <w:p w14:paraId="4136D9C3" w14:textId="77777777" w:rsidR="00825BC9" w:rsidRDefault="00825BC9" w:rsidP="00825BC9">
      <w:pPr>
        <w:spacing w:after="0"/>
        <w:ind w:left="120"/>
        <w:jc w:val="center"/>
      </w:pPr>
    </w:p>
    <w:p w14:paraId="5DD436C4" w14:textId="77777777" w:rsidR="00825BC9" w:rsidRDefault="00825BC9" w:rsidP="00825BC9">
      <w:pPr>
        <w:spacing w:after="0"/>
        <w:ind w:left="120"/>
        <w:jc w:val="center"/>
      </w:pPr>
    </w:p>
    <w:p w14:paraId="3145E01C" w14:textId="77777777" w:rsidR="00825BC9" w:rsidRDefault="00825BC9" w:rsidP="00825BC9">
      <w:pPr>
        <w:spacing w:after="0"/>
        <w:ind w:left="120"/>
        <w:jc w:val="center"/>
      </w:pPr>
    </w:p>
    <w:p w14:paraId="60B36305" w14:textId="77777777" w:rsidR="00825BC9" w:rsidRDefault="00825BC9" w:rsidP="00825BC9">
      <w:pPr>
        <w:spacing w:after="0"/>
        <w:ind w:left="120"/>
        <w:jc w:val="center"/>
      </w:pPr>
    </w:p>
    <w:p w14:paraId="5CEA9048" w14:textId="77777777" w:rsidR="00825BC9" w:rsidRPr="00C17DE4" w:rsidRDefault="00825BC9" w:rsidP="00825BC9">
      <w:pPr>
        <w:spacing w:after="0"/>
        <w:ind w:left="120"/>
        <w:jc w:val="center"/>
      </w:pPr>
    </w:p>
    <w:p w14:paraId="704CD206" w14:textId="77777777" w:rsidR="00825BC9" w:rsidRPr="00C17DE4" w:rsidRDefault="00825BC9" w:rsidP="00825BC9">
      <w:pPr>
        <w:spacing w:after="0"/>
        <w:ind w:left="120"/>
        <w:jc w:val="center"/>
      </w:pPr>
    </w:p>
    <w:p w14:paraId="4E2220B9" w14:textId="77777777" w:rsidR="00825BC9" w:rsidRPr="00C17DE4" w:rsidRDefault="00825BC9" w:rsidP="00825BC9">
      <w:pPr>
        <w:spacing w:after="0"/>
        <w:ind w:left="120"/>
        <w:jc w:val="center"/>
      </w:pPr>
    </w:p>
    <w:p w14:paraId="1B32D607" w14:textId="6B9217B2" w:rsidR="000827B8" w:rsidRDefault="00825BC9" w:rsidP="00825BC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ea1153b0-1c57-4e3e-bd72-9418d6c953dd"/>
      <w:proofErr w:type="spellStart"/>
      <w:r w:rsidRPr="00C17DE4">
        <w:rPr>
          <w:rFonts w:ascii="Times New Roman" w:hAnsi="Times New Roman"/>
          <w:b/>
          <w:color w:val="000000"/>
          <w:sz w:val="28"/>
        </w:rPr>
        <w:t>Лянтор</w:t>
      </w:r>
      <w:proofErr w:type="spellEnd"/>
      <w:r w:rsidRPr="00C17DE4">
        <w:rPr>
          <w:rFonts w:ascii="Times New Roman" w:hAnsi="Times New Roman"/>
          <w:b/>
          <w:color w:val="000000"/>
          <w:sz w:val="28"/>
        </w:rPr>
        <w:t xml:space="preserve"> 2023</w:t>
      </w:r>
      <w:bookmarkEnd w:id="2"/>
      <w:r w:rsidRPr="00C17DE4">
        <w:rPr>
          <w:rFonts w:ascii="Times New Roman" w:hAnsi="Times New Roman"/>
          <w:b/>
          <w:color w:val="000000"/>
          <w:sz w:val="28"/>
        </w:rPr>
        <w:t>‌ год</w:t>
      </w:r>
      <w:r w:rsidRPr="00C17DE4">
        <w:rPr>
          <w:sz w:val="28"/>
        </w:rPr>
        <w:br/>
      </w:r>
      <w:bookmarkStart w:id="3" w:name="ae8dfc76-3a09-41e0-9709-3fc2ade1ca6e"/>
      <w:bookmarkEnd w:id="3"/>
      <w:r w:rsidRPr="00C17DE4">
        <w:rPr>
          <w:rFonts w:ascii="Times New Roman" w:hAnsi="Times New Roman"/>
          <w:b/>
          <w:color w:val="000000"/>
          <w:sz w:val="28"/>
        </w:rPr>
        <w:t>‌</w:t>
      </w:r>
      <w:r w:rsidRPr="00C17DE4">
        <w:rPr>
          <w:rFonts w:ascii="Times New Roman" w:hAnsi="Times New Roman"/>
          <w:color w:val="000000"/>
          <w:sz w:val="28"/>
        </w:rPr>
        <w:t>​</w:t>
      </w:r>
    </w:p>
    <w:p w14:paraId="0720CFBC" w14:textId="10CE013E" w:rsidR="000827B8" w:rsidRDefault="000827B8" w:rsidP="000827B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ADCC5D8" w14:textId="4472A33C" w:rsidR="000F3443" w:rsidRPr="00A4142C" w:rsidRDefault="000F3443" w:rsidP="000F34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bookmarkStart w:id="4" w:name="_GoBack"/>
      <w:bookmarkEnd w:id="4"/>
    </w:p>
    <w:p w14:paraId="3F99D2CC" w14:textId="77777777" w:rsidR="000F3443" w:rsidRPr="000F3443" w:rsidRDefault="00D91D07" w:rsidP="00B4594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3443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25BC9" w:rsidRPr="000F3443">
        <w:rPr>
          <w:rFonts w:ascii="Times New Roman" w:hAnsi="Times New Roman" w:cs="Times New Roman"/>
          <w:sz w:val="28"/>
          <w:szCs w:val="28"/>
        </w:rPr>
        <w:t>учебного</w:t>
      </w:r>
      <w:r w:rsidRPr="000F3443">
        <w:rPr>
          <w:rFonts w:ascii="Times New Roman" w:hAnsi="Times New Roman" w:cs="Times New Roman"/>
          <w:sz w:val="28"/>
          <w:szCs w:val="28"/>
        </w:rPr>
        <w:t xml:space="preserve"> курса по химии для 8 класса составлена на основе Фундаментального ядра содержания общего образования и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образования. В ней также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  <w:r w:rsidR="00825BC9" w:rsidRPr="000F3443">
        <w:rPr>
          <w:rFonts w:ascii="Times New Roman" w:hAnsi="Times New Roman" w:cs="Times New Roman"/>
          <w:sz w:val="28"/>
          <w:szCs w:val="28"/>
        </w:rPr>
        <w:t xml:space="preserve"> </w:t>
      </w:r>
      <w:r w:rsidR="000F3443" w:rsidRPr="000F3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Химические знания необходимы каждому человеку, они определяют рациональное поведение человека в окружающей среде, повседневной жизни, где с каждым годом возрастает роль бережного отношения человека к своему здоровью, здоровью окружающих, природе. Данный курс развивает интерес к химии, аналитические способности учащихся, расширяет их кругозор, формирует научное мировоззрение. Курс внеурочной деятельности направлен так же на удовлетворение познавательных интересов учащихся в области глобальных проблем современности, способствует повышению уровня культуры поведения учащихся в мире веществ и химических превращений.</w:t>
      </w:r>
    </w:p>
    <w:p w14:paraId="10E47BC6" w14:textId="029F785A" w:rsidR="00B45943" w:rsidRPr="000F3443" w:rsidRDefault="00B45943" w:rsidP="00B4594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443">
        <w:rPr>
          <w:rFonts w:ascii="Times New Roman" w:hAnsi="Times New Roman" w:cs="Times New Roman"/>
          <w:sz w:val="28"/>
          <w:szCs w:val="28"/>
        </w:rPr>
        <w:t xml:space="preserve">Всего за период обучения на изучение </w:t>
      </w:r>
      <w:r w:rsidR="000F3443" w:rsidRPr="000F3443">
        <w:rPr>
          <w:rFonts w:ascii="Times New Roman" w:hAnsi="Times New Roman" w:cs="Times New Roman"/>
          <w:sz w:val="28"/>
          <w:szCs w:val="28"/>
        </w:rPr>
        <w:t>3учебного</w:t>
      </w:r>
      <w:r w:rsidRPr="000F3443">
        <w:rPr>
          <w:rFonts w:ascii="Times New Roman" w:hAnsi="Times New Roman" w:cs="Times New Roman"/>
          <w:sz w:val="28"/>
          <w:szCs w:val="28"/>
        </w:rPr>
        <w:t xml:space="preserve"> курса в 8 классе отводится 34 часа </w:t>
      </w:r>
      <w:proofErr w:type="gramStart"/>
      <w:r w:rsidRPr="000F344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F3443">
        <w:rPr>
          <w:rFonts w:ascii="Times New Roman" w:hAnsi="Times New Roman" w:cs="Times New Roman"/>
          <w:sz w:val="28"/>
          <w:szCs w:val="28"/>
        </w:rPr>
        <w:t>1 час в неделю).</w:t>
      </w:r>
    </w:p>
    <w:p w14:paraId="56805B64" w14:textId="289F5C51" w:rsidR="00B45943" w:rsidRPr="000F3443" w:rsidRDefault="00B45943" w:rsidP="00B4594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443">
        <w:rPr>
          <w:rFonts w:ascii="Times New Roman" w:hAnsi="Times New Roman" w:cs="Times New Roman"/>
          <w:sz w:val="28"/>
          <w:szCs w:val="28"/>
        </w:rPr>
        <w:t>Рабочая программа курса реализуется на основе учебника:</w:t>
      </w:r>
    </w:p>
    <w:p w14:paraId="04A55E08" w14:textId="1B48F4DC" w:rsidR="00B45943" w:rsidRPr="000F3443" w:rsidRDefault="00B45943" w:rsidP="00B4594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443">
        <w:rPr>
          <w:rFonts w:ascii="Times New Roman" w:hAnsi="Times New Roman" w:cs="Times New Roman"/>
          <w:sz w:val="28"/>
          <w:szCs w:val="28"/>
        </w:rPr>
        <w:t>Химия. 8 класс: учебник / О.С.Габриелян.-7-е изд.</w:t>
      </w:r>
      <w:proofErr w:type="gramStart"/>
      <w:r w:rsidRPr="000F3443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0F3443">
        <w:rPr>
          <w:rFonts w:ascii="Times New Roman" w:hAnsi="Times New Roman" w:cs="Times New Roman"/>
          <w:sz w:val="28"/>
          <w:szCs w:val="28"/>
        </w:rPr>
        <w:t>тереотип.-М.:Дрофа,2018.-287,[1]</w:t>
      </w:r>
      <w:proofErr w:type="spellStart"/>
      <w:r w:rsidRPr="000F3443">
        <w:rPr>
          <w:rFonts w:ascii="Times New Roman" w:hAnsi="Times New Roman" w:cs="Times New Roman"/>
          <w:sz w:val="28"/>
          <w:szCs w:val="28"/>
        </w:rPr>
        <w:t>с.:ил</w:t>
      </w:r>
      <w:proofErr w:type="spellEnd"/>
      <w:r w:rsidRPr="000F3443">
        <w:rPr>
          <w:rFonts w:ascii="Times New Roman" w:hAnsi="Times New Roman" w:cs="Times New Roman"/>
          <w:sz w:val="28"/>
          <w:szCs w:val="28"/>
        </w:rPr>
        <w:t>;</w:t>
      </w:r>
    </w:p>
    <w:p w14:paraId="58E66DD1" w14:textId="1B0FD939" w:rsidR="00B45943" w:rsidRDefault="00B45943" w:rsidP="00B4594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DAE6B7" w14:textId="77777777" w:rsidR="008F340F" w:rsidRPr="00A4142C" w:rsidRDefault="008F340F" w:rsidP="008F34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42C">
        <w:rPr>
          <w:rFonts w:ascii="Times New Roman" w:hAnsi="Times New Roman" w:cs="Times New Roman"/>
          <w:b/>
          <w:bCs/>
          <w:sz w:val="28"/>
          <w:szCs w:val="28"/>
        </w:rPr>
        <w:t>Содержание элективного курса</w:t>
      </w:r>
    </w:p>
    <w:p w14:paraId="34D1D2E6" w14:textId="77777777" w:rsidR="008F340F" w:rsidRDefault="008F340F" w:rsidP="008F340F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42C">
        <w:rPr>
          <w:rFonts w:ascii="Times New Roman" w:hAnsi="Times New Roman" w:cs="Times New Roman"/>
          <w:b/>
          <w:bCs/>
          <w:sz w:val="28"/>
          <w:szCs w:val="28"/>
        </w:rPr>
        <w:t>8 класс</w:t>
      </w:r>
      <w:r>
        <w:rPr>
          <w:rFonts w:ascii="Times New Roman" w:hAnsi="Times New Roman" w:cs="Times New Roman"/>
          <w:sz w:val="28"/>
          <w:szCs w:val="28"/>
        </w:rPr>
        <w:t xml:space="preserve"> (34 часа)</w:t>
      </w:r>
    </w:p>
    <w:p w14:paraId="68C6106D" w14:textId="12157200" w:rsidR="0040233A" w:rsidRDefault="0040233A" w:rsidP="004023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Введение.</w:t>
      </w:r>
    </w:p>
    <w:p w14:paraId="5BC3136F" w14:textId="4CE0F0F1" w:rsidR="0040233A" w:rsidRDefault="0040233A" w:rsidP="004023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безопасности при работе в химической лаборатории. Реактивы. Стекло. Химическая посуда. Понятие о химическом элементе и формах его существования. Превращения веществ. Отличие химических реакций от физических явлений.</w:t>
      </w:r>
      <w:r w:rsidR="00F547EF">
        <w:rPr>
          <w:rFonts w:ascii="Times New Roman" w:hAnsi="Times New Roman" w:cs="Times New Roman"/>
          <w:sz w:val="28"/>
          <w:szCs w:val="28"/>
        </w:rPr>
        <w:t xml:space="preserve"> Химическая символика. Знаки химических элементов.</w:t>
      </w:r>
    </w:p>
    <w:p w14:paraId="425EB3DF" w14:textId="7DB6932E" w:rsidR="00F547EF" w:rsidRDefault="00F547EF" w:rsidP="00F547E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78BF">
        <w:rPr>
          <w:rFonts w:ascii="Times New Roman" w:hAnsi="Times New Roman" w:cs="Times New Roman"/>
          <w:b/>
          <w:bCs/>
          <w:sz w:val="28"/>
          <w:szCs w:val="28"/>
        </w:rPr>
        <w:t>Раздел 2. Атомы химических элементов</w:t>
      </w:r>
      <w:r w:rsidR="003F102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AC0592A" w14:textId="49D57D2D" w:rsidR="00F547EF" w:rsidRDefault="00F547EF" w:rsidP="007C0E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сведения о строении атомов. Состав атомных ядер: «протоны» и «нейтроны». Электроны. Строение электронных оболочек атомов химических элементов № 1-20 периодической </w:t>
      </w:r>
      <w:r w:rsidR="007C0E20">
        <w:rPr>
          <w:rFonts w:ascii="Times New Roman" w:hAnsi="Times New Roman" w:cs="Times New Roman"/>
          <w:sz w:val="28"/>
          <w:szCs w:val="28"/>
        </w:rPr>
        <w:t>системы Д.И. Менделеева. Физ</w:t>
      </w:r>
      <w:r w:rsidR="008F340F">
        <w:rPr>
          <w:rFonts w:ascii="Times New Roman" w:hAnsi="Times New Roman" w:cs="Times New Roman"/>
          <w:sz w:val="28"/>
          <w:szCs w:val="28"/>
        </w:rPr>
        <w:t xml:space="preserve">ический смысл порядкового номера, номера группы, номера периода. Положительные и </w:t>
      </w:r>
      <w:r w:rsidR="008F340F">
        <w:rPr>
          <w:rFonts w:ascii="Times New Roman" w:hAnsi="Times New Roman" w:cs="Times New Roman"/>
          <w:sz w:val="28"/>
          <w:szCs w:val="28"/>
        </w:rPr>
        <w:lastRenderedPageBreak/>
        <w:t>отрицательные ионы. Образование бинарных соединений. Понятие химической связи. Виды связей.</w:t>
      </w:r>
      <w:r w:rsidR="00E64A66">
        <w:rPr>
          <w:rFonts w:ascii="Times New Roman" w:hAnsi="Times New Roman" w:cs="Times New Roman"/>
          <w:sz w:val="28"/>
          <w:szCs w:val="28"/>
        </w:rPr>
        <w:t xml:space="preserve"> Электроотрицательность.</w:t>
      </w:r>
    </w:p>
    <w:p w14:paraId="1E2FFAE5" w14:textId="48599DEE" w:rsidR="00E64A66" w:rsidRDefault="00E64A66" w:rsidP="00E64A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64A66">
        <w:rPr>
          <w:rFonts w:ascii="Times New Roman" w:hAnsi="Times New Roman" w:cs="Times New Roman"/>
          <w:b/>
          <w:bCs/>
          <w:sz w:val="28"/>
          <w:szCs w:val="28"/>
        </w:rPr>
        <w:t>Раздел 3. Простые вещества</w:t>
      </w:r>
      <w:r w:rsidR="003F102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2A56D7C" w14:textId="541F3A96" w:rsidR="00E64A66" w:rsidRDefault="003F102A" w:rsidP="003F10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02A">
        <w:rPr>
          <w:rFonts w:ascii="Times New Roman" w:hAnsi="Times New Roman" w:cs="Times New Roman"/>
          <w:sz w:val="28"/>
          <w:szCs w:val="28"/>
        </w:rPr>
        <w:t>Важнейшие</w:t>
      </w:r>
      <w:r>
        <w:rPr>
          <w:rFonts w:ascii="Times New Roman" w:hAnsi="Times New Roman" w:cs="Times New Roman"/>
          <w:sz w:val="28"/>
          <w:szCs w:val="28"/>
        </w:rPr>
        <w:t xml:space="preserve"> простые вещества -металлы и неметаллы, и их общие физические свойства. Аллотропные модификации простых веществ.</w:t>
      </w:r>
      <w:r w:rsidRPr="003F1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вещества. Моль. Молярная масса. Число Авогадро. Молярный объём газов. </w:t>
      </w:r>
    </w:p>
    <w:p w14:paraId="4D177923" w14:textId="60394638" w:rsidR="003F102A" w:rsidRDefault="003F102A" w:rsidP="003F10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102A">
        <w:rPr>
          <w:rFonts w:ascii="Times New Roman" w:hAnsi="Times New Roman" w:cs="Times New Roman"/>
          <w:b/>
          <w:bCs/>
          <w:sz w:val="28"/>
          <w:szCs w:val="28"/>
        </w:rPr>
        <w:t>Раздел 4. Соединения химических элементов.</w:t>
      </w:r>
    </w:p>
    <w:p w14:paraId="4742780F" w14:textId="4BDE14C2" w:rsidR="008E1CF7" w:rsidRDefault="003F102A" w:rsidP="008E1C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окисления. Валентность. Составление формул бинарных соединений и их названия. Основания, их состав и названия. Индикаторы. Кислоты, их состав и названия. </w:t>
      </w:r>
      <w:r w:rsidR="008E1CF7">
        <w:rPr>
          <w:rFonts w:ascii="Times New Roman" w:hAnsi="Times New Roman" w:cs="Times New Roman"/>
          <w:sz w:val="28"/>
          <w:szCs w:val="28"/>
        </w:rPr>
        <w:t>Соли, их состав и названия. Чистые вещества и смеси, их состав и свойства.</w:t>
      </w:r>
    </w:p>
    <w:p w14:paraId="21CF3BC8" w14:textId="1DA4F044" w:rsidR="008E1CF7" w:rsidRDefault="008E1CF7" w:rsidP="008E1C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1CF7">
        <w:rPr>
          <w:rFonts w:ascii="Times New Roman" w:hAnsi="Times New Roman" w:cs="Times New Roman"/>
          <w:b/>
          <w:bCs/>
          <w:sz w:val="28"/>
          <w:szCs w:val="28"/>
        </w:rPr>
        <w:t>Раздел 5. Изменения, происходящие с веществами.</w:t>
      </w:r>
    </w:p>
    <w:p w14:paraId="4F90F0B2" w14:textId="0CF28709" w:rsidR="008E1CF7" w:rsidRDefault="008E1CF7" w:rsidP="00760B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CF7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явлений, связанных с изменениями, происходящими с веществом. Признаки и условия протекания химических реакций. Закон сохранения массы веществ. Химические уравнения. Индексы и коэффициенты. Расчеты по химическим уравнениям. Типы химических реакций.</w:t>
      </w:r>
    </w:p>
    <w:p w14:paraId="4F331319" w14:textId="1467605B" w:rsidR="008E1CF7" w:rsidRDefault="008E1CF7" w:rsidP="008E1C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0B13">
        <w:rPr>
          <w:rFonts w:ascii="Times New Roman" w:hAnsi="Times New Roman" w:cs="Times New Roman"/>
          <w:b/>
          <w:bCs/>
          <w:sz w:val="28"/>
          <w:szCs w:val="28"/>
        </w:rPr>
        <w:t>Раздел 6. Растворение веществ. Электролиты.</w:t>
      </w:r>
    </w:p>
    <w:p w14:paraId="5CE843F2" w14:textId="1E0091DD" w:rsidR="00760B13" w:rsidRDefault="00760B13" w:rsidP="00760B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B13">
        <w:rPr>
          <w:rFonts w:ascii="Times New Roman" w:hAnsi="Times New Roman" w:cs="Times New Roman"/>
          <w:sz w:val="28"/>
          <w:szCs w:val="28"/>
        </w:rPr>
        <w:t>Растворимость.</w:t>
      </w:r>
      <w:r>
        <w:rPr>
          <w:rFonts w:ascii="Times New Roman" w:hAnsi="Times New Roman" w:cs="Times New Roman"/>
          <w:sz w:val="28"/>
          <w:szCs w:val="28"/>
        </w:rPr>
        <w:t xml:space="preserve"> Понятие об электролитической диссоциации. Сильные и слабые электролиты. Ионные уравнения. Кислоты, основания, соли в свете Теории Электролитической Диссоциации. Генетические ряды металлов и неметаллов.</w:t>
      </w:r>
    </w:p>
    <w:p w14:paraId="16E89E3C" w14:textId="2FFB54A1" w:rsidR="00760B13" w:rsidRPr="00760B13" w:rsidRDefault="00760B13" w:rsidP="00760B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0B13">
        <w:rPr>
          <w:rFonts w:ascii="Times New Roman" w:hAnsi="Times New Roman" w:cs="Times New Roman"/>
          <w:b/>
          <w:bCs/>
          <w:sz w:val="28"/>
          <w:szCs w:val="28"/>
        </w:rPr>
        <w:t>Раздел 7. Заключение</w:t>
      </w:r>
    </w:p>
    <w:p w14:paraId="57EA7616" w14:textId="2C201A65" w:rsidR="00760B13" w:rsidRDefault="00760B13" w:rsidP="00760B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Тестовая работа по теме: «Генетическая связь между классами неорганических веществ».</w:t>
      </w:r>
    </w:p>
    <w:p w14:paraId="68E6EAD7" w14:textId="77777777" w:rsidR="0062754A" w:rsidRPr="00C17DE4" w:rsidRDefault="0062754A" w:rsidP="0062754A">
      <w:pPr>
        <w:spacing w:after="0" w:line="264" w:lineRule="auto"/>
        <w:ind w:left="12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ХИМИИ НА УРОВНЕ ОСНОВНОГО ОБЩЕГО ОБРАЗОВАНИЯ</w:t>
      </w:r>
    </w:p>
    <w:p w14:paraId="7DCC2C98" w14:textId="77777777" w:rsidR="0062754A" w:rsidRPr="00C17DE4" w:rsidRDefault="0062754A" w:rsidP="0062754A">
      <w:pPr>
        <w:spacing w:after="0" w:line="264" w:lineRule="auto"/>
        <w:ind w:left="120"/>
        <w:jc w:val="both"/>
      </w:pPr>
    </w:p>
    <w:p w14:paraId="1CD7B20A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19D5F5FD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C17DE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17DE4">
        <w:rPr>
          <w:rFonts w:ascii="Times New Roman" w:hAnsi="Times New Roman"/>
          <w:color w:val="000000"/>
          <w:sz w:val="28"/>
        </w:rPr>
        <w:t xml:space="preserve">. </w:t>
      </w:r>
    </w:p>
    <w:p w14:paraId="404AA1E8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lastRenderedPageBreak/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0A322790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1)</w:t>
      </w:r>
      <w:r w:rsidRPr="00C17DE4">
        <w:rPr>
          <w:rFonts w:ascii="Times New Roman" w:hAnsi="Times New Roman"/>
          <w:color w:val="000000"/>
          <w:sz w:val="28"/>
        </w:rPr>
        <w:t xml:space="preserve"> </w:t>
      </w:r>
      <w:r w:rsidRPr="00C17DE4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C17DE4">
        <w:rPr>
          <w:rFonts w:ascii="Times New Roman" w:hAnsi="Times New Roman"/>
          <w:color w:val="000000"/>
          <w:sz w:val="28"/>
        </w:rPr>
        <w:t>:</w:t>
      </w:r>
    </w:p>
    <w:p w14:paraId="41247077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2DFB6511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2)</w:t>
      </w:r>
      <w:r w:rsidRPr="00C17DE4">
        <w:rPr>
          <w:rFonts w:ascii="Times New Roman" w:hAnsi="Times New Roman"/>
          <w:color w:val="000000"/>
          <w:sz w:val="28"/>
        </w:rPr>
        <w:t xml:space="preserve"> </w:t>
      </w:r>
      <w:r w:rsidRPr="00C17DE4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2060FCDE" w14:textId="77777777" w:rsidR="0062754A" w:rsidRPr="00C17DE4" w:rsidRDefault="0062754A" w:rsidP="0062754A">
      <w:pPr>
        <w:spacing w:after="0" w:line="264" w:lineRule="auto"/>
        <w:ind w:firstLine="600"/>
        <w:jc w:val="both"/>
      </w:pPr>
      <w:proofErr w:type="gramStart"/>
      <w:r w:rsidRPr="00C17DE4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C17DE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C17DE4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C17DE4">
        <w:rPr>
          <w:rFonts w:ascii="Times New Roman" w:hAnsi="Times New Roman"/>
          <w:color w:val="000000"/>
          <w:sz w:val="28"/>
        </w:rPr>
        <w:t xml:space="preserve"> правовых норм с учётом осознания последствий поступков;</w:t>
      </w:r>
    </w:p>
    <w:p w14:paraId="43D19343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3)</w:t>
      </w:r>
      <w:r w:rsidRPr="00C17DE4">
        <w:rPr>
          <w:rFonts w:ascii="Times New Roman" w:hAnsi="Times New Roman"/>
          <w:color w:val="000000"/>
          <w:sz w:val="28"/>
        </w:rPr>
        <w:t xml:space="preserve"> </w:t>
      </w:r>
      <w:r w:rsidRPr="00C17DE4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C17DE4">
        <w:rPr>
          <w:rFonts w:ascii="Times New Roman" w:hAnsi="Times New Roman"/>
          <w:color w:val="000000"/>
          <w:sz w:val="28"/>
        </w:rPr>
        <w:t>:</w:t>
      </w:r>
    </w:p>
    <w:p w14:paraId="5A0B372C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7B5077E9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5915192F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973FD83" w14:textId="77777777" w:rsidR="0062754A" w:rsidRPr="00C17DE4" w:rsidRDefault="0062754A" w:rsidP="0062754A">
      <w:pPr>
        <w:spacing w:after="0" w:line="264" w:lineRule="auto"/>
        <w:ind w:firstLine="600"/>
        <w:jc w:val="both"/>
      </w:pPr>
      <w:bookmarkStart w:id="5" w:name="_Toc138318759"/>
      <w:bookmarkEnd w:id="5"/>
      <w:r w:rsidRPr="00C17DE4">
        <w:rPr>
          <w:rFonts w:ascii="Times New Roman" w:hAnsi="Times New Roman"/>
          <w:b/>
          <w:color w:val="000000"/>
          <w:sz w:val="28"/>
        </w:rPr>
        <w:t>4)</w:t>
      </w:r>
      <w:r w:rsidRPr="00C17DE4">
        <w:rPr>
          <w:rFonts w:ascii="Times New Roman" w:hAnsi="Times New Roman"/>
          <w:color w:val="000000"/>
          <w:sz w:val="28"/>
        </w:rPr>
        <w:t xml:space="preserve"> </w:t>
      </w:r>
      <w:r w:rsidRPr="00C17DE4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C17DE4">
        <w:rPr>
          <w:rFonts w:ascii="Times New Roman" w:hAnsi="Times New Roman"/>
          <w:color w:val="000000"/>
          <w:sz w:val="28"/>
        </w:rPr>
        <w:t>:</w:t>
      </w:r>
    </w:p>
    <w:p w14:paraId="11D1517A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262F625B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5)</w:t>
      </w:r>
      <w:r w:rsidRPr="00C17DE4">
        <w:rPr>
          <w:rFonts w:ascii="Times New Roman" w:hAnsi="Times New Roman"/>
          <w:color w:val="000000"/>
          <w:sz w:val="28"/>
        </w:rPr>
        <w:t xml:space="preserve"> </w:t>
      </w:r>
      <w:r w:rsidRPr="00C17DE4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02DCF6E8" w14:textId="77777777" w:rsidR="0062754A" w:rsidRPr="00C17DE4" w:rsidRDefault="0062754A" w:rsidP="0062754A">
      <w:pPr>
        <w:spacing w:after="0" w:line="264" w:lineRule="auto"/>
        <w:ind w:firstLine="600"/>
        <w:jc w:val="both"/>
      </w:pPr>
      <w:proofErr w:type="gramStart"/>
      <w:r w:rsidRPr="00C17DE4">
        <w:rPr>
          <w:rFonts w:ascii="Times New Roman" w:hAnsi="Times New Roman"/>
          <w:color w:val="000000"/>
          <w:sz w:val="28"/>
        </w:rPr>
        <w:lastRenderedPageBreak/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14:paraId="71F8DE72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6)</w:t>
      </w:r>
      <w:r w:rsidRPr="00C17DE4">
        <w:rPr>
          <w:rFonts w:ascii="Times New Roman" w:hAnsi="Times New Roman"/>
          <w:color w:val="000000"/>
          <w:sz w:val="28"/>
        </w:rPr>
        <w:t xml:space="preserve"> </w:t>
      </w:r>
      <w:r w:rsidRPr="00C17DE4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37AB625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45AAAE97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3FF8A827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157BD14" w14:textId="77777777" w:rsidR="0062754A" w:rsidRPr="00C17DE4" w:rsidRDefault="0062754A" w:rsidP="0062754A">
      <w:pPr>
        <w:spacing w:after="0" w:line="264" w:lineRule="auto"/>
        <w:ind w:firstLine="600"/>
        <w:jc w:val="both"/>
      </w:pPr>
      <w:proofErr w:type="gramStart"/>
      <w:r w:rsidRPr="00C17DE4"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 w:rsidRPr="00C17DE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17DE4"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14:paraId="5DFD8B18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2CE07F6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51445F5" w14:textId="77777777" w:rsidR="0062754A" w:rsidRPr="00C17DE4" w:rsidRDefault="0062754A" w:rsidP="0062754A">
      <w:pPr>
        <w:spacing w:after="0" w:line="264" w:lineRule="auto"/>
        <w:ind w:firstLine="600"/>
        <w:jc w:val="both"/>
      </w:pPr>
      <w:proofErr w:type="gramStart"/>
      <w:r w:rsidRPr="00C17DE4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14:paraId="45CC7676" w14:textId="77777777" w:rsidR="0062754A" w:rsidRPr="00C17DE4" w:rsidRDefault="0062754A" w:rsidP="0062754A">
      <w:pPr>
        <w:spacing w:after="0" w:line="264" w:lineRule="auto"/>
        <w:ind w:firstLine="600"/>
        <w:jc w:val="both"/>
      </w:pPr>
      <w:proofErr w:type="gramStart"/>
      <w:r w:rsidRPr="00C17DE4"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 w:rsidRPr="00C17DE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17DE4">
        <w:rPr>
          <w:rFonts w:ascii="Times New Roman" w:hAnsi="Times New Roman"/>
          <w:color w:val="000000"/>
          <w:sz w:val="28"/>
        </w:rPr>
        <w:t xml:space="preserve">), символические (знаковые) модели, используемые в химии, </w:t>
      </w:r>
      <w:r w:rsidRPr="00C17DE4">
        <w:rPr>
          <w:rFonts w:ascii="Times New Roman" w:hAnsi="Times New Roman"/>
          <w:color w:val="000000"/>
          <w:sz w:val="28"/>
        </w:rPr>
        <w:lastRenderedPageBreak/>
        <w:t>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C17DE4">
        <w:rPr>
          <w:rFonts w:ascii="Times New Roman" w:hAnsi="Times New Roman"/>
          <w:color w:val="000000"/>
          <w:sz w:val="28"/>
        </w:rPr>
        <w:t xml:space="preserve"> в изучаемых процессах и явлениях.</w:t>
      </w:r>
    </w:p>
    <w:p w14:paraId="4FE95805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C17DE4">
        <w:rPr>
          <w:rFonts w:ascii="Times New Roman" w:hAnsi="Times New Roman"/>
          <w:color w:val="000000"/>
          <w:sz w:val="28"/>
        </w:rPr>
        <w:t>:</w:t>
      </w:r>
    </w:p>
    <w:p w14:paraId="45E298C6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210BBF6B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5ABB3D64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C2F1725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1597BCE9" w14:textId="77777777" w:rsidR="0062754A" w:rsidRPr="00C17DE4" w:rsidRDefault="0062754A" w:rsidP="0062754A">
      <w:pPr>
        <w:spacing w:after="0" w:line="264" w:lineRule="auto"/>
        <w:ind w:firstLine="600"/>
        <w:jc w:val="both"/>
      </w:pPr>
      <w:proofErr w:type="gramStart"/>
      <w:r w:rsidRPr="00C17DE4">
        <w:rPr>
          <w:rFonts w:ascii="Times New Roman" w:hAnsi="Times New Roman"/>
          <w:color w:val="000000"/>
          <w:sz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14:paraId="793701A5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4E471053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74A23E2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124F65E1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0B0414E0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lastRenderedPageBreak/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36A18854" w14:textId="77777777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6DF7C5C5" w14:textId="77777777" w:rsidR="0062754A" w:rsidRPr="00C17DE4" w:rsidRDefault="0062754A" w:rsidP="0062754A">
      <w:pPr>
        <w:spacing w:after="0" w:line="264" w:lineRule="auto"/>
        <w:ind w:firstLine="600"/>
        <w:jc w:val="both"/>
      </w:pPr>
      <w:proofErr w:type="gramStart"/>
      <w:r w:rsidRPr="00C17DE4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  <w:proofErr w:type="gramEnd"/>
    </w:p>
    <w:p w14:paraId="47F2B19F" w14:textId="77777777" w:rsidR="0062754A" w:rsidRDefault="0062754A" w:rsidP="0062754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14:paraId="4494EAB7" w14:textId="1FFD5309" w:rsidR="0062754A" w:rsidRPr="0062754A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A9A05A0" w14:textId="52888CB3" w:rsidR="0062754A" w:rsidRPr="00C17DE4" w:rsidRDefault="0062754A" w:rsidP="0062754A">
      <w:pPr>
        <w:spacing w:after="0" w:line="264" w:lineRule="auto"/>
        <w:ind w:firstLine="600"/>
        <w:jc w:val="both"/>
      </w:pPr>
      <w:r w:rsidRPr="00C17DE4">
        <w:rPr>
          <w:rFonts w:ascii="Times New Roman" w:hAnsi="Times New Roman"/>
          <w:color w:val="000000"/>
          <w:sz w:val="28"/>
        </w:rPr>
        <w:t xml:space="preserve">К концу </w:t>
      </w:r>
      <w:proofErr w:type="gramStart"/>
      <w:r w:rsidRPr="00C17DE4">
        <w:rPr>
          <w:rFonts w:ascii="Times New Roman" w:hAnsi="Times New Roman"/>
          <w:color w:val="000000"/>
          <w:sz w:val="28"/>
        </w:rPr>
        <w:t>обучения</w:t>
      </w:r>
      <w:proofErr w:type="gramEnd"/>
      <w:r w:rsidRPr="00C17DE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</w:t>
      </w:r>
      <w:r w:rsidR="00825BC9">
        <w:rPr>
          <w:rFonts w:ascii="Times New Roman" w:hAnsi="Times New Roman"/>
          <w:color w:val="000000"/>
          <w:sz w:val="28"/>
        </w:rPr>
        <w:t xml:space="preserve">данному учебному курсу </w:t>
      </w:r>
      <w:r w:rsidRPr="00C17DE4">
        <w:rPr>
          <w:rFonts w:ascii="Times New Roman" w:hAnsi="Times New Roman"/>
          <w:color w:val="000000"/>
          <w:sz w:val="28"/>
        </w:rPr>
        <w:t>в</w:t>
      </w:r>
      <w:r w:rsidRPr="00C17DE4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C17DE4">
        <w:rPr>
          <w:rFonts w:ascii="Times New Roman" w:hAnsi="Times New Roman"/>
          <w:color w:val="000000"/>
          <w:sz w:val="28"/>
        </w:rPr>
        <w:t xml:space="preserve"> предметные результаты должны отражать </w:t>
      </w:r>
      <w:proofErr w:type="spellStart"/>
      <w:r w:rsidRPr="00C17DE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17DE4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14:paraId="01728C2C" w14:textId="77777777" w:rsidR="0062754A" w:rsidRPr="0062754A" w:rsidRDefault="0062754A" w:rsidP="0062754A">
      <w:pPr>
        <w:pStyle w:val="a5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2754A">
        <w:rPr>
          <w:rFonts w:ascii="Times New Roman" w:hAnsi="Times New Roman" w:cs="Times New Roman"/>
          <w:sz w:val="28"/>
          <w:szCs w:val="28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реакции;</w:t>
      </w:r>
    </w:p>
    <w:p w14:paraId="22782DFB" w14:textId="77777777" w:rsidR="0062754A" w:rsidRPr="0062754A" w:rsidRDefault="0062754A" w:rsidP="0062754A">
      <w:pPr>
        <w:pStyle w:val="a5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2754A">
        <w:rPr>
          <w:rFonts w:ascii="Times New Roman" w:hAnsi="Times New Roman" w:cs="Times New Roman"/>
          <w:sz w:val="28"/>
          <w:szCs w:val="28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7788C049" w14:textId="77777777" w:rsidR="0062754A" w:rsidRPr="0062754A" w:rsidRDefault="0062754A" w:rsidP="0062754A">
      <w:pPr>
        <w:pStyle w:val="a5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2754A">
        <w:rPr>
          <w:rFonts w:ascii="Times New Roman" w:hAnsi="Times New Roman" w:cs="Times New Roman"/>
          <w:sz w:val="28"/>
          <w:szCs w:val="28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14:paraId="5445AE83" w14:textId="77777777" w:rsidR="0062754A" w:rsidRPr="0062754A" w:rsidRDefault="0062754A" w:rsidP="0062754A">
      <w:pPr>
        <w:pStyle w:val="a5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2754A">
        <w:rPr>
          <w:rFonts w:ascii="Times New Roman" w:hAnsi="Times New Roman" w:cs="Times New Roman"/>
          <w:sz w:val="28"/>
          <w:szCs w:val="28"/>
        </w:rPr>
        <w:t>Использовать приобретенные знания для экологически грамотного поведения в окружающей среде.</w:t>
      </w:r>
    </w:p>
    <w:p w14:paraId="1044AEBC" w14:textId="77777777" w:rsidR="0062754A" w:rsidRPr="0062754A" w:rsidRDefault="0062754A" w:rsidP="0062754A">
      <w:pPr>
        <w:pStyle w:val="a5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2754A">
        <w:rPr>
          <w:rFonts w:ascii="Times New Roman" w:hAnsi="Times New Roman" w:cs="Times New Roman"/>
          <w:sz w:val="28"/>
          <w:szCs w:val="28"/>
        </w:rPr>
        <w:t>Объективно оценивать информацию о веществах и химических процессах;</w:t>
      </w:r>
    </w:p>
    <w:p w14:paraId="35F01F4A" w14:textId="77777777" w:rsidR="0062754A" w:rsidRPr="0062754A" w:rsidRDefault="0062754A" w:rsidP="0062754A">
      <w:pPr>
        <w:pStyle w:val="a5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2754A">
        <w:rPr>
          <w:rFonts w:ascii="Times New Roman" w:hAnsi="Times New Roman" w:cs="Times New Roman"/>
          <w:sz w:val="28"/>
          <w:szCs w:val="28"/>
        </w:rPr>
        <w:t>Осознавать значение теоретических знаний по химии для практической деятельности человека;</w:t>
      </w:r>
    </w:p>
    <w:p w14:paraId="57ED2E2D" w14:textId="77777777" w:rsidR="0062754A" w:rsidRPr="0062754A" w:rsidRDefault="0062754A" w:rsidP="0062754A">
      <w:pPr>
        <w:pStyle w:val="a5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2754A">
        <w:rPr>
          <w:rFonts w:ascii="Times New Roman" w:hAnsi="Times New Roman" w:cs="Times New Roman"/>
          <w:sz w:val="28"/>
          <w:szCs w:val="28"/>
        </w:rPr>
        <w:t xml:space="preserve">Понимать необходимость соблюдения предписаний, предлагаемых в инструкциях по использованию лекарств, средств бытовой химии. </w:t>
      </w:r>
    </w:p>
    <w:p w14:paraId="318DE34F" w14:textId="77777777" w:rsidR="00760B13" w:rsidRPr="0062754A" w:rsidRDefault="00760B13" w:rsidP="0062754A">
      <w:pPr>
        <w:pStyle w:val="a5"/>
        <w:rPr>
          <w:rFonts w:ascii="Times New Roman" w:hAnsi="Times New Roman" w:cs="Times New Roman"/>
        </w:rPr>
      </w:pPr>
    </w:p>
    <w:p w14:paraId="03CFDFC2" w14:textId="77777777" w:rsidR="0040233A" w:rsidRDefault="0040233A" w:rsidP="00825B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5C3BF55" w14:textId="77777777" w:rsidR="008F340F" w:rsidRPr="00875EC7" w:rsidRDefault="008F340F" w:rsidP="008F34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EC7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Тематическое планирование </w:t>
      </w:r>
    </w:p>
    <w:p w14:paraId="1811908D" w14:textId="59724ED1" w:rsidR="0040233A" w:rsidRDefault="008F340F" w:rsidP="008F34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EC7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14:paraId="3A1C9352" w14:textId="03C400B9" w:rsidR="00875EC7" w:rsidRDefault="00875EC7" w:rsidP="00875EC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371"/>
        <w:gridCol w:w="1128"/>
      </w:tblGrid>
      <w:tr w:rsidR="00875EC7" w14:paraId="0DB4EFDA" w14:textId="77777777" w:rsidTr="00730AF0">
        <w:trPr>
          <w:jc w:val="center"/>
        </w:trPr>
        <w:tc>
          <w:tcPr>
            <w:tcW w:w="846" w:type="dxa"/>
          </w:tcPr>
          <w:p w14:paraId="367E4CD7" w14:textId="29DCC91B" w:rsid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E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7F837760" w14:textId="65F53759" w:rsidR="00875EC7" w:rsidRP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371" w:type="dxa"/>
          </w:tcPr>
          <w:p w14:paraId="718793A9" w14:textId="2F61A3C4" w:rsid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128" w:type="dxa"/>
          </w:tcPr>
          <w:p w14:paraId="48584AB9" w14:textId="77777777" w:rsid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14:paraId="7938A8E9" w14:textId="75DC9213" w:rsid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875EC7" w14:paraId="38944A0B" w14:textId="77777777" w:rsidTr="00730AF0">
        <w:trPr>
          <w:jc w:val="center"/>
        </w:trPr>
        <w:tc>
          <w:tcPr>
            <w:tcW w:w="846" w:type="dxa"/>
          </w:tcPr>
          <w:p w14:paraId="716245C0" w14:textId="77777777" w:rsidR="00875EC7" w:rsidRDefault="00875EC7" w:rsidP="00875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621AC27F" w14:textId="28C56497" w:rsidR="00875EC7" w:rsidRPr="006978BF" w:rsidRDefault="006978BF" w:rsidP="00697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7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Введение (3 часа)</w:t>
            </w:r>
          </w:p>
        </w:tc>
        <w:tc>
          <w:tcPr>
            <w:tcW w:w="1128" w:type="dxa"/>
          </w:tcPr>
          <w:p w14:paraId="37A463C5" w14:textId="77777777" w:rsidR="00875EC7" w:rsidRDefault="00875EC7" w:rsidP="00875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EC7" w14:paraId="7B87E1B7" w14:textId="77777777" w:rsidTr="00730AF0">
        <w:trPr>
          <w:jc w:val="center"/>
        </w:trPr>
        <w:tc>
          <w:tcPr>
            <w:tcW w:w="846" w:type="dxa"/>
          </w:tcPr>
          <w:p w14:paraId="2BE95ACB" w14:textId="602D3300" w:rsidR="00875EC7" w:rsidRDefault="00C073C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14:paraId="324CEC92" w14:textId="0584D450" w:rsidR="00875EC7" w:rsidRPr="00875EC7" w:rsidRDefault="0046789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Вещество. Правила техники безопасности </w:t>
            </w:r>
            <w:r w:rsidR="00875EC7" w:rsidRPr="00875EC7">
              <w:rPr>
                <w:rFonts w:ascii="Times New Roman" w:hAnsi="Times New Roman" w:cs="Times New Roman"/>
                <w:sz w:val="28"/>
                <w:szCs w:val="28"/>
              </w:rPr>
              <w:t xml:space="preserve">при работе в </w:t>
            </w:r>
            <w:r w:rsidR="00875EC7" w:rsidRPr="00875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химической лаборатории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4C1C7A2D" w14:textId="28576F85" w:rsidR="00875EC7" w:rsidRDefault="008A1740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75EC7" w14:paraId="08CB2915" w14:textId="77777777" w:rsidTr="00730AF0">
        <w:trPr>
          <w:jc w:val="center"/>
        </w:trPr>
        <w:tc>
          <w:tcPr>
            <w:tcW w:w="846" w:type="dxa"/>
          </w:tcPr>
          <w:p w14:paraId="26EB33BA" w14:textId="410A6D34" w:rsidR="00875EC7" w:rsidRDefault="0046789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C073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282C1EFE" w14:textId="50DD28DA" w:rsidR="00875EC7" w:rsidRDefault="0046789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явления. Атомы.</w:t>
            </w:r>
            <w:r w:rsidR="00C07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Молекулы</w:t>
            </w:r>
            <w:r w:rsidR="00C073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FADC77F" w14:textId="55B4D69F" w:rsidR="00875EC7" w:rsidRDefault="00C073C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5EC7" w14:paraId="40E3BD7C" w14:textId="77777777" w:rsidTr="00730AF0">
        <w:trPr>
          <w:jc w:val="center"/>
        </w:trPr>
        <w:tc>
          <w:tcPr>
            <w:tcW w:w="846" w:type="dxa"/>
          </w:tcPr>
          <w:p w14:paraId="74F3CB37" w14:textId="480C3470" w:rsidR="00875EC7" w:rsidRDefault="00C073C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14:paraId="47C7ECD9" w14:textId="0D2EBD85" w:rsidR="00875EC7" w:rsidRDefault="00C073C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Химический элемент. Простые и сложные вещества.</w:t>
            </w:r>
          </w:p>
        </w:tc>
        <w:tc>
          <w:tcPr>
            <w:tcW w:w="1128" w:type="dxa"/>
          </w:tcPr>
          <w:p w14:paraId="5BD62203" w14:textId="4F751055" w:rsidR="00875EC7" w:rsidRDefault="00C073C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78BF" w14:paraId="41BC4BDF" w14:textId="77777777" w:rsidTr="00730AF0">
        <w:trPr>
          <w:jc w:val="center"/>
        </w:trPr>
        <w:tc>
          <w:tcPr>
            <w:tcW w:w="846" w:type="dxa"/>
          </w:tcPr>
          <w:p w14:paraId="2CFE4CDA" w14:textId="77777777"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114135868"/>
          </w:p>
        </w:tc>
        <w:tc>
          <w:tcPr>
            <w:tcW w:w="7371" w:type="dxa"/>
          </w:tcPr>
          <w:p w14:paraId="32D714BF" w14:textId="323A90B8" w:rsidR="006978BF" w:rsidRPr="006978BF" w:rsidRDefault="006978BF" w:rsidP="00697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7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Атомы химических элементов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часа)</w:t>
            </w:r>
          </w:p>
        </w:tc>
        <w:tc>
          <w:tcPr>
            <w:tcW w:w="1128" w:type="dxa"/>
          </w:tcPr>
          <w:p w14:paraId="0043BD28" w14:textId="77777777"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8"/>
      <w:tr w:rsidR="00875EC7" w14:paraId="5A1FDD9E" w14:textId="77777777" w:rsidTr="00730AF0">
        <w:trPr>
          <w:jc w:val="center"/>
        </w:trPr>
        <w:tc>
          <w:tcPr>
            <w:tcW w:w="846" w:type="dxa"/>
          </w:tcPr>
          <w:p w14:paraId="04B7124C" w14:textId="29DCF969" w:rsidR="00875EC7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7E45AD25" w14:textId="09CEF32E" w:rsidR="00875EC7" w:rsidRDefault="00C073C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Атом -сложная частица.</w:t>
            </w:r>
          </w:p>
        </w:tc>
        <w:tc>
          <w:tcPr>
            <w:tcW w:w="1128" w:type="dxa"/>
          </w:tcPr>
          <w:p w14:paraId="521065D7" w14:textId="5A89A03E" w:rsidR="00875EC7" w:rsidRDefault="00532006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58A7BADF" w14:textId="77777777" w:rsidTr="00730AF0">
        <w:trPr>
          <w:jc w:val="center"/>
        </w:trPr>
        <w:tc>
          <w:tcPr>
            <w:tcW w:w="846" w:type="dxa"/>
          </w:tcPr>
          <w:p w14:paraId="44852067" w14:textId="1D58E9A5"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4238D95F" w14:textId="3F384202" w:rsidR="008A1740" w:rsidRDefault="00C073C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оболочка </w:t>
            </w:r>
            <w:r w:rsidR="0053120D">
              <w:rPr>
                <w:rFonts w:ascii="Times New Roman" w:hAnsi="Times New Roman" w:cs="Times New Roman"/>
                <w:sz w:val="28"/>
                <w:szCs w:val="28"/>
              </w:rPr>
              <w:t>атома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19F7F611" w14:textId="6CD561CF" w:rsidR="008A1740" w:rsidRDefault="00532006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10E45303" w14:textId="77777777" w:rsidTr="00730AF0">
        <w:trPr>
          <w:jc w:val="center"/>
        </w:trPr>
        <w:tc>
          <w:tcPr>
            <w:tcW w:w="846" w:type="dxa"/>
          </w:tcPr>
          <w:p w14:paraId="504C3C7E" w14:textId="770810C4"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17B994BA" w14:textId="6C490C68" w:rsidR="008A1740" w:rsidRDefault="0053120D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атомов между собой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458B6D13" w14:textId="511622A2" w:rsidR="008A1740" w:rsidRDefault="00532006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6DFD6B67" w14:textId="77777777" w:rsidTr="00730AF0">
        <w:trPr>
          <w:jc w:val="center"/>
        </w:trPr>
        <w:tc>
          <w:tcPr>
            <w:tcW w:w="846" w:type="dxa"/>
          </w:tcPr>
          <w:p w14:paraId="6EE1319B" w14:textId="0B782764"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5038F5D4" w14:textId="496DEF23" w:rsidR="008A1740" w:rsidRPr="0053120D" w:rsidRDefault="00102A7C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Механизмы образования химических связей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43B9CDC" w14:textId="797F9188" w:rsidR="008A1740" w:rsidRDefault="00532006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78BF" w14:paraId="3B6ED346" w14:textId="77777777" w:rsidTr="00730AF0">
        <w:trPr>
          <w:jc w:val="center"/>
        </w:trPr>
        <w:tc>
          <w:tcPr>
            <w:tcW w:w="846" w:type="dxa"/>
          </w:tcPr>
          <w:p w14:paraId="15F8C929" w14:textId="77777777"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0449D548" w14:textId="7B845351" w:rsidR="006978BF" w:rsidRPr="006978BF" w:rsidRDefault="006978BF" w:rsidP="00697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7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Простые вещества (3 часа)</w:t>
            </w:r>
          </w:p>
        </w:tc>
        <w:tc>
          <w:tcPr>
            <w:tcW w:w="1128" w:type="dxa"/>
          </w:tcPr>
          <w:p w14:paraId="1F87E527" w14:textId="77777777"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14:paraId="28707026" w14:textId="77777777" w:rsidTr="00730AF0">
        <w:trPr>
          <w:jc w:val="center"/>
        </w:trPr>
        <w:tc>
          <w:tcPr>
            <w:tcW w:w="846" w:type="dxa"/>
          </w:tcPr>
          <w:p w14:paraId="6219BC62" w14:textId="1B8BE84B"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105CDEA9" w14:textId="197BE736" w:rsidR="008A1740" w:rsidRDefault="00102A7C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свойства веществ. Агрегатное состояние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55D6B1D1" w14:textId="4BB57565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7BA59210" w14:textId="77777777" w:rsidTr="00730AF0">
        <w:trPr>
          <w:jc w:val="center"/>
        </w:trPr>
        <w:tc>
          <w:tcPr>
            <w:tcW w:w="846" w:type="dxa"/>
          </w:tcPr>
          <w:p w14:paraId="4502C305" w14:textId="615B4B3A"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16007800" w14:textId="4D7007F8" w:rsidR="008A1740" w:rsidRDefault="005773B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02A7C"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02A7C">
              <w:rPr>
                <w:rFonts w:ascii="Times New Roman" w:hAnsi="Times New Roman" w:cs="Times New Roman"/>
                <w:sz w:val="28"/>
                <w:szCs w:val="28"/>
              </w:rPr>
              <w:t>-количество вещества.</w:t>
            </w:r>
          </w:p>
        </w:tc>
        <w:tc>
          <w:tcPr>
            <w:tcW w:w="1128" w:type="dxa"/>
          </w:tcPr>
          <w:p w14:paraId="2B086208" w14:textId="0B658554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2C40ED68" w14:textId="77777777" w:rsidTr="00730AF0">
        <w:trPr>
          <w:jc w:val="center"/>
        </w:trPr>
        <w:tc>
          <w:tcPr>
            <w:tcW w:w="846" w:type="dxa"/>
          </w:tcPr>
          <w:p w14:paraId="0F2CEBB9" w14:textId="0661E2F0"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495BD5DF" w14:textId="4161BFC2" w:rsidR="008A1740" w:rsidRDefault="005773B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расчетных задач на нахождение количества вещества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6328B8A8" w14:textId="50B88EA1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78BF" w14:paraId="2CB9E491" w14:textId="77777777" w:rsidTr="00730AF0">
        <w:trPr>
          <w:jc w:val="center"/>
        </w:trPr>
        <w:tc>
          <w:tcPr>
            <w:tcW w:w="846" w:type="dxa"/>
          </w:tcPr>
          <w:p w14:paraId="4BD55BA4" w14:textId="77777777"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53298B07" w14:textId="1E309636" w:rsidR="006978BF" w:rsidRPr="006978BF" w:rsidRDefault="006978BF" w:rsidP="00697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7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Соединения химических элементов</w:t>
            </w:r>
            <w:r w:rsidR="00E746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(9 часов)</w:t>
            </w:r>
          </w:p>
        </w:tc>
        <w:tc>
          <w:tcPr>
            <w:tcW w:w="1128" w:type="dxa"/>
          </w:tcPr>
          <w:p w14:paraId="7BC76D52" w14:textId="77777777"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14:paraId="086A51DC" w14:textId="77777777" w:rsidTr="00730AF0">
        <w:trPr>
          <w:jc w:val="center"/>
        </w:trPr>
        <w:tc>
          <w:tcPr>
            <w:tcW w:w="846" w:type="dxa"/>
          </w:tcPr>
          <w:p w14:paraId="14393158" w14:textId="744BD61E" w:rsidR="008A1740" w:rsidRDefault="005773B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7126C14D" w14:textId="5E0657B5" w:rsidR="008A1740" w:rsidRDefault="005773B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Бинарные соединения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76D299FC" w14:textId="53448948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674DD2E7" w14:textId="77777777" w:rsidTr="00730AF0">
        <w:trPr>
          <w:jc w:val="center"/>
        </w:trPr>
        <w:tc>
          <w:tcPr>
            <w:tcW w:w="846" w:type="dxa"/>
          </w:tcPr>
          <w:p w14:paraId="6260AD71" w14:textId="1C62414D" w:rsidR="008A1740" w:rsidRDefault="005773B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31EABEAA" w14:textId="345F999D" w:rsidR="008A1740" w:rsidRDefault="005773B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степени окисления </w:t>
            </w:r>
            <w:r w:rsidR="00E9062D">
              <w:rPr>
                <w:rFonts w:ascii="Times New Roman" w:hAnsi="Times New Roman" w:cs="Times New Roman"/>
                <w:sz w:val="28"/>
                <w:szCs w:val="28"/>
              </w:rPr>
              <w:t xml:space="preserve">элементов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бинарных соединений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15A147D7" w14:textId="07538459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4B4D7790" w14:textId="77777777" w:rsidTr="00730AF0">
        <w:trPr>
          <w:jc w:val="center"/>
        </w:trPr>
        <w:tc>
          <w:tcPr>
            <w:tcW w:w="846" w:type="dxa"/>
          </w:tcPr>
          <w:p w14:paraId="19DA52D3" w14:textId="006FD8F4"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67A83394" w14:textId="5294F43A" w:rsidR="008A1740" w:rsidRDefault="003F6F9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формул оснований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ACFA72F" w14:textId="2A09011B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1ACFA998" w14:textId="77777777" w:rsidTr="00730AF0">
        <w:trPr>
          <w:jc w:val="center"/>
        </w:trPr>
        <w:tc>
          <w:tcPr>
            <w:tcW w:w="846" w:type="dxa"/>
          </w:tcPr>
          <w:p w14:paraId="479C87D0" w14:textId="5DE2C209"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5B13180B" w14:textId="376A26E5" w:rsidR="008A1740" w:rsidRDefault="003F6F9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формул кислот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068E43E7" w14:textId="367C3A2E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326AF776" w14:textId="77777777" w:rsidTr="00730AF0">
        <w:trPr>
          <w:jc w:val="center"/>
        </w:trPr>
        <w:tc>
          <w:tcPr>
            <w:tcW w:w="846" w:type="dxa"/>
          </w:tcPr>
          <w:p w14:paraId="31CAE20F" w14:textId="5F3AB25A"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4F4F3503" w14:textId="7E62E027" w:rsidR="008A1740" w:rsidRDefault="003F6F9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формул солей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2CB18C95" w14:textId="56D0DA97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4CAE8E9D" w14:textId="77777777" w:rsidTr="00730AF0">
        <w:trPr>
          <w:jc w:val="center"/>
        </w:trPr>
        <w:tc>
          <w:tcPr>
            <w:tcW w:w="846" w:type="dxa"/>
          </w:tcPr>
          <w:p w14:paraId="708A6E06" w14:textId="69D91F41"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09ABC1B6" w14:textId="323E2484" w:rsidR="008A1740" w:rsidRDefault="003F6F9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о классификации сложных веществ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1D331B64" w14:textId="255EB191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40508CF3" w14:textId="77777777" w:rsidTr="00730AF0">
        <w:trPr>
          <w:jc w:val="center"/>
        </w:trPr>
        <w:tc>
          <w:tcPr>
            <w:tcW w:w="846" w:type="dxa"/>
          </w:tcPr>
          <w:p w14:paraId="772039BC" w14:textId="4990E46B"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2A53C6FA" w14:textId="150BA89C" w:rsidR="008A1740" w:rsidRDefault="0098334A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Смеси</w:t>
            </w:r>
            <w:r w:rsidR="00051F7E">
              <w:rPr>
                <w:rFonts w:ascii="Times New Roman" w:hAnsi="Times New Roman" w:cs="Times New Roman"/>
                <w:sz w:val="28"/>
                <w:szCs w:val="28"/>
              </w:rPr>
              <w:t xml:space="preserve"> и способы их разделения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6B052B07" w14:textId="3CCED1EE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0725446C" w14:textId="77777777" w:rsidTr="00730AF0">
        <w:trPr>
          <w:jc w:val="center"/>
        </w:trPr>
        <w:tc>
          <w:tcPr>
            <w:tcW w:w="846" w:type="dxa"/>
          </w:tcPr>
          <w:p w14:paraId="327659B7" w14:textId="5697B49C"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015CA211" w14:textId="7B50152D" w:rsidR="008A1740" w:rsidRDefault="0098334A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Массовая и объёмная доли компонентов смеси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59C21ED2" w14:textId="65587186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6B419622" w14:textId="77777777" w:rsidTr="00730AF0">
        <w:trPr>
          <w:jc w:val="center"/>
        </w:trPr>
        <w:tc>
          <w:tcPr>
            <w:tcW w:w="846" w:type="dxa"/>
          </w:tcPr>
          <w:p w14:paraId="5392502D" w14:textId="14F8B96A" w:rsidR="008A1740" w:rsidRDefault="0098334A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2F1ABBAB" w14:textId="4A495B81" w:rsidR="008A1740" w:rsidRDefault="0098334A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расчетных задач с использованием понятий «массовая и объёмная доля</w:t>
            </w:r>
            <w:r w:rsidR="00E906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2F9E697C" w14:textId="0D080843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46BB" w14:paraId="77B4DA6A" w14:textId="77777777" w:rsidTr="00730AF0">
        <w:trPr>
          <w:jc w:val="center"/>
        </w:trPr>
        <w:tc>
          <w:tcPr>
            <w:tcW w:w="846" w:type="dxa"/>
          </w:tcPr>
          <w:p w14:paraId="557DA725" w14:textId="77777777" w:rsidR="00E746BB" w:rsidRDefault="00E746BB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50822842" w14:textId="43DB2AD3" w:rsidR="00E746BB" w:rsidRPr="00E746BB" w:rsidRDefault="00E746BB" w:rsidP="00E746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46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Изменения, происходящие с веществами</w:t>
            </w:r>
            <w:r w:rsidR="004A0F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C702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4A0F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  <w:tc>
          <w:tcPr>
            <w:tcW w:w="1128" w:type="dxa"/>
          </w:tcPr>
          <w:p w14:paraId="2C4F4272" w14:textId="77777777" w:rsidR="00E746BB" w:rsidRDefault="00E746BB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14:paraId="7B4A9FCB" w14:textId="77777777" w:rsidTr="00730AF0">
        <w:trPr>
          <w:jc w:val="center"/>
        </w:trPr>
        <w:tc>
          <w:tcPr>
            <w:tcW w:w="846" w:type="dxa"/>
          </w:tcPr>
          <w:p w14:paraId="10179D18" w14:textId="24EDCAD6" w:rsidR="008A1740" w:rsidRDefault="00E9062D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74F26959" w14:textId="7B483CF3" w:rsidR="008A1740" w:rsidRDefault="00A76B89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Химические реакции и условия их протекания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12C06E0D" w14:textId="08319902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6F6CD45B" w14:textId="77777777" w:rsidTr="00195D68">
        <w:trPr>
          <w:trHeight w:val="774"/>
          <w:jc w:val="center"/>
        </w:trPr>
        <w:tc>
          <w:tcPr>
            <w:tcW w:w="846" w:type="dxa"/>
          </w:tcPr>
          <w:p w14:paraId="4FAE6EC6" w14:textId="382AAD29" w:rsidR="008A1740" w:rsidRDefault="00A76B8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214C4">
              <w:rPr>
                <w:rFonts w:ascii="Times New Roman" w:hAnsi="Times New Roman" w:cs="Times New Roman"/>
                <w:sz w:val="28"/>
                <w:szCs w:val="28"/>
              </w:rPr>
              <w:t>-22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71DC79E5" w14:textId="1D57355C" w:rsidR="008A1740" w:rsidRDefault="00A76B89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химических уравнений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23D2979" w14:textId="72170CFA" w:rsidR="008A1740" w:rsidRDefault="00730AF0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A1740" w14:paraId="7D1370E7" w14:textId="77777777" w:rsidTr="00730AF0">
        <w:trPr>
          <w:jc w:val="center"/>
        </w:trPr>
        <w:tc>
          <w:tcPr>
            <w:tcW w:w="846" w:type="dxa"/>
          </w:tcPr>
          <w:p w14:paraId="39DE41FE" w14:textId="42AAA97C" w:rsidR="008A1740" w:rsidRDefault="00E746BB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371" w:type="dxa"/>
          </w:tcPr>
          <w:p w14:paraId="1E967F66" w14:textId="6A1909DE" w:rsidR="008A1740" w:rsidRDefault="00E746BB" w:rsidP="00E746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химических реакций.</w:t>
            </w:r>
          </w:p>
        </w:tc>
        <w:tc>
          <w:tcPr>
            <w:tcW w:w="1128" w:type="dxa"/>
          </w:tcPr>
          <w:p w14:paraId="0EA22288" w14:textId="0875A1A0" w:rsidR="008A1740" w:rsidRDefault="008A1740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14:paraId="786E5B24" w14:textId="77777777" w:rsidTr="00730AF0">
        <w:trPr>
          <w:jc w:val="center"/>
        </w:trPr>
        <w:tc>
          <w:tcPr>
            <w:tcW w:w="846" w:type="dxa"/>
          </w:tcPr>
          <w:p w14:paraId="2D4EC3EE" w14:textId="54BE1747" w:rsidR="008A1740" w:rsidRDefault="00A76B8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46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41BF5CCC" w14:textId="592BEE16"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воды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6557E80E" w14:textId="0BFA2E2A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3EFE9AC8" w14:textId="77777777" w:rsidTr="00730AF0">
        <w:trPr>
          <w:jc w:val="center"/>
        </w:trPr>
        <w:tc>
          <w:tcPr>
            <w:tcW w:w="846" w:type="dxa"/>
          </w:tcPr>
          <w:p w14:paraId="7A5185DA" w14:textId="6888242B" w:rsidR="008A1740" w:rsidRDefault="00A76B8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46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2488F030" w14:textId="0559B0F7"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химических реакций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4731BCF" w14:textId="17C9A8F9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0FEE" w14:paraId="2A71A192" w14:textId="77777777" w:rsidTr="00730AF0">
        <w:trPr>
          <w:jc w:val="center"/>
        </w:trPr>
        <w:tc>
          <w:tcPr>
            <w:tcW w:w="846" w:type="dxa"/>
          </w:tcPr>
          <w:p w14:paraId="4B7ED43A" w14:textId="77777777" w:rsidR="004A0FEE" w:rsidRDefault="004A0FEE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5BA09281" w14:textId="194FD2BC" w:rsidR="004A0FEE" w:rsidRPr="00F63FEF" w:rsidRDefault="004A0FEE" w:rsidP="00730AF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3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6. </w:t>
            </w:r>
            <w:r w:rsidR="00F63FEF" w:rsidRPr="00F63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Растворение веществ. Электролиты (8 часов)</w:t>
            </w:r>
          </w:p>
        </w:tc>
        <w:tc>
          <w:tcPr>
            <w:tcW w:w="1128" w:type="dxa"/>
          </w:tcPr>
          <w:p w14:paraId="3A214C1C" w14:textId="77777777" w:rsidR="004A0FEE" w:rsidRDefault="004A0FEE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14:paraId="349D1C05" w14:textId="77777777" w:rsidTr="00730AF0">
        <w:trPr>
          <w:jc w:val="center"/>
        </w:trPr>
        <w:tc>
          <w:tcPr>
            <w:tcW w:w="846" w:type="dxa"/>
          </w:tcPr>
          <w:p w14:paraId="5AD93642" w14:textId="445B4E42"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46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5A035DD6" w14:textId="46AEF0FE"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Раствор</w:t>
            </w:r>
            <w:r w:rsidR="00611EB7">
              <w:rPr>
                <w:rFonts w:ascii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астворение веществ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4E33CF1B" w14:textId="50B74FA6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4032B26F" w14:textId="77777777" w:rsidTr="00730AF0">
        <w:trPr>
          <w:jc w:val="center"/>
        </w:trPr>
        <w:tc>
          <w:tcPr>
            <w:tcW w:w="846" w:type="dxa"/>
          </w:tcPr>
          <w:p w14:paraId="6B8613D3" w14:textId="17365C73"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46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11B3717A" w14:textId="014B07F2"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диссоциаци</w:t>
            </w:r>
            <w:r w:rsidR="005320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ассоциаци</w:t>
            </w:r>
            <w:r w:rsidR="005320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2C15177C" w14:textId="23777371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5409AD5F" w14:textId="77777777" w:rsidTr="00730AF0">
        <w:trPr>
          <w:jc w:val="center"/>
        </w:trPr>
        <w:tc>
          <w:tcPr>
            <w:tcW w:w="846" w:type="dxa"/>
          </w:tcPr>
          <w:p w14:paraId="543E239A" w14:textId="27AA152A"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15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6EE8A24F" w14:textId="367C78A6"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Реакции ионного обмена (РИО)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6DA7A8F5" w14:textId="38946B40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0AC31429" w14:textId="77777777" w:rsidTr="00730AF0">
        <w:trPr>
          <w:jc w:val="center"/>
        </w:trPr>
        <w:tc>
          <w:tcPr>
            <w:tcW w:w="846" w:type="dxa"/>
          </w:tcPr>
          <w:p w14:paraId="7B1BD259" w14:textId="26A8E01F"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15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756188B4" w14:textId="602D58D0"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протекания РИО до конца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9C662A5" w14:textId="30E34EBE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14:paraId="22C65A5A" w14:textId="77777777" w:rsidTr="00730AF0">
        <w:trPr>
          <w:jc w:val="center"/>
        </w:trPr>
        <w:tc>
          <w:tcPr>
            <w:tcW w:w="846" w:type="dxa"/>
          </w:tcPr>
          <w:p w14:paraId="733B4EA7" w14:textId="38721026"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45453F0C" w14:textId="46B50711" w:rsidR="008A1740" w:rsidRDefault="00532006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Типичные реакции кислот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0C909C3C" w14:textId="1B50965C"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2006" w14:paraId="549B1625" w14:textId="77777777" w:rsidTr="00730AF0">
        <w:trPr>
          <w:jc w:val="center"/>
        </w:trPr>
        <w:tc>
          <w:tcPr>
            <w:tcW w:w="846" w:type="dxa"/>
          </w:tcPr>
          <w:p w14:paraId="2D0CCF75" w14:textId="0AE262EA" w:rsidR="00532006" w:rsidRDefault="00532006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5F7F8575" w14:textId="58121E32" w:rsidR="00532006" w:rsidRDefault="00532006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Типичные реакции оснований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3A2FBE0F" w14:textId="7DA4F7E6" w:rsidR="00532006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2006" w14:paraId="62D92BDB" w14:textId="77777777" w:rsidTr="00730AF0">
        <w:trPr>
          <w:jc w:val="center"/>
        </w:trPr>
        <w:tc>
          <w:tcPr>
            <w:tcW w:w="846" w:type="dxa"/>
          </w:tcPr>
          <w:p w14:paraId="7228FD17" w14:textId="29F96E12" w:rsidR="00532006" w:rsidRDefault="00532006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298261EE" w14:textId="4A1D52AF" w:rsidR="00532006" w:rsidRDefault="00532006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Типичные реакции оксидов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09F3A3A2" w14:textId="3CC72066" w:rsidR="00532006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2006" w14:paraId="3281D5E9" w14:textId="77777777" w:rsidTr="00730AF0">
        <w:trPr>
          <w:jc w:val="center"/>
        </w:trPr>
        <w:tc>
          <w:tcPr>
            <w:tcW w:w="846" w:type="dxa"/>
          </w:tcPr>
          <w:p w14:paraId="0720F658" w14:textId="610071D1" w:rsidR="00532006" w:rsidRDefault="00532006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16973B9A" w14:textId="61F9DA57" w:rsidR="00532006" w:rsidRDefault="00532006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Типичные реакции солей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14:paraId="42D64E2C" w14:textId="3E32CDFC" w:rsidR="00532006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FEF" w14:paraId="2A567D83" w14:textId="77777777" w:rsidTr="00730AF0">
        <w:trPr>
          <w:jc w:val="center"/>
        </w:trPr>
        <w:tc>
          <w:tcPr>
            <w:tcW w:w="846" w:type="dxa"/>
          </w:tcPr>
          <w:p w14:paraId="20709DB0" w14:textId="77777777" w:rsidR="00F63FEF" w:rsidRDefault="00F63FEF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1B5E1F90" w14:textId="0C1BE503" w:rsidR="00F63FEF" w:rsidRPr="00F63FEF" w:rsidRDefault="00F63FEF" w:rsidP="00546A3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3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Заключение. (1 час)</w:t>
            </w:r>
          </w:p>
        </w:tc>
        <w:tc>
          <w:tcPr>
            <w:tcW w:w="1128" w:type="dxa"/>
          </w:tcPr>
          <w:p w14:paraId="04ED9AC0" w14:textId="77777777" w:rsidR="00F63FEF" w:rsidRDefault="00F63FE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006" w14:paraId="5F42AC55" w14:textId="77777777" w:rsidTr="00730AF0">
        <w:trPr>
          <w:jc w:val="center"/>
        </w:trPr>
        <w:tc>
          <w:tcPr>
            <w:tcW w:w="846" w:type="dxa"/>
          </w:tcPr>
          <w:p w14:paraId="1DAC8055" w14:textId="691B517D" w:rsidR="00532006" w:rsidRDefault="00532006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7DC409C0" w14:textId="05EFA4D1" w:rsidR="00532006" w:rsidRDefault="00730AF0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занятие. Итоговая тестовая работа </w:t>
            </w:r>
          </w:p>
        </w:tc>
        <w:tc>
          <w:tcPr>
            <w:tcW w:w="1128" w:type="dxa"/>
          </w:tcPr>
          <w:p w14:paraId="64B718E3" w14:textId="3E1509B9" w:rsidR="00532006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15C72FB" w14:textId="77777777" w:rsidR="00875EC7" w:rsidRDefault="00875EC7" w:rsidP="00825BC9">
      <w:pPr>
        <w:rPr>
          <w:rFonts w:ascii="Times New Roman" w:hAnsi="Times New Roman" w:cs="Times New Roman"/>
          <w:sz w:val="28"/>
          <w:szCs w:val="28"/>
        </w:rPr>
      </w:pPr>
    </w:p>
    <w:sectPr w:rsidR="00875EC7" w:rsidSect="0062754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01D6"/>
    <w:multiLevelType w:val="hybridMultilevel"/>
    <w:tmpl w:val="4AD6792C"/>
    <w:lvl w:ilvl="0" w:tplc="82A0C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6F7937"/>
    <w:multiLevelType w:val="hybridMultilevel"/>
    <w:tmpl w:val="3E26B396"/>
    <w:lvl w:ilvl="0" w:tplc="A80685C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286E31FD"/>
    <w:multiLevelType w:val="hybridMultilevel"/>
    <w:tmpl w:val="5396FD26"/>
    <w:lvl w:ilvl="0" w:tplc="9CCA91E4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2AE6684B"/>
    <w:multiLevelType w:val="hybridMultilevel"/>
    <w:tmpl w:val="9C08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05916"/>
    <w:multiLevelType w:val="hybridMultilevel"/>
    <w:tmpl w:val="CC14C2C4"/>
    <w:lvl w:ilvl="0" w:tplc="25E084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1523BB5"/>
    <w:multiLevelType w:val="hybridMultilevel"/>
    <w:tmpl w:val="A17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6724"/>
    <w:multiLevelType w:val="hybridMultilevel"/>
    <w:tmpl w:val="B7FE29B4"/>
    <w:lvl w:ilvl="0" w:tplc="F20AEDC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7B8"/>
    <w:rsid w:val="000214C4"/>
    <w:rsid w:val="00051F7E"/>
    <w:rsid w:val="000827B8"/>
    <w:rsid w:val="000F3443"/>
    <w:rsid w:val="00102A7C"/>
    <w:rsid w:val="00195D68"/>
    <w:rsid w:val="002137BD"/>
    <w:rsid w:val="00275AF4"/>
    <w:rsid w:val="00367890"/>
    <w:rsid w:val="003F102A"/>
    <w:rsid w:val="003F6F97"/>
    <w:rsid w:val="0040233A"/>
    <w:rsid w:val="00467891"/>
    <w:rsid w:val="004A0FEE"/>
    <w:rsid w:val="004C2C1B"/>
    <w:rsid w:val="004C79F2"/>
    <w:rsid w:val="004D2ED4"/>
    <w:rsid w:val="00504A3B"/>
    <w:rsid w:val="0053120D"/>
    <w:rsid w:val="00532006"/>
    <w:rsid w:val="00546A3F"/>
    <w:rsid w:val="005773B7"/>
    <w:rsid w:val="00611EB7"/>
    <w:rsid w:val="0062754A"/>
    <w:rsid w:val="006978BF"/>
    <w:rsid w:val="006F246F"/>
    <w:rsid w:val="00730AF0"/>
    <w:rsid w:val="00760B13"/>
    <w:rsid w:val="007C0E20"/>
    <w:rsid w:val="0081635F"/>
    <w:rsid w:val="00825BC9"/>
    <w:rsid w:val="00866F5F"/>
    <w:rsid w:val="00875EC7"/>
    <w:rsid w:val="008A1740"/>
    <w:rsid w:val="008E1CF7"/>
    <w:rsid w:val="008F340F"/>
    <w:rsid w:val="0098334A"/>
    <w:rsid w:val="009A18DF"/>
    <w:rsid w:val="009E071E"/>
    <w:rsid w:val="00A4142C"/>
    <w:rsid w:val="00A76B89"/>
    <w:rsid w:val="00AB1175"/>
    <w:rsid w:val="00B45943"/>
    <w:rsid w:val="00C073C1"/>
    <w:rsid w:val="00C70207"/>
    <w:rsid w:val="00D91D07"/>
    <w:rsid w:val="00DE3976"/>
    <w:rsid w:val="00E22359"/>
    <w:rsid w:val="00E61B0C"/>
    <w:rsid w:val="00E64A66"/>
    <w:rsid w:val="00E746BB"/>
    <w:rsid w:val="00E9062D"/>
    <w:rsid w:val="00F547EF"/>
    <w:rsid w:val="00F63FEF"/>
    <w:rsid w:val="00FE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5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976"/>
    <w:pPr>
      <w:ind w:left="720"/>
      <w:contextualSpacing/>
    </w:pPr>
  </w:style>
  <w:style w:type="table" w:styleId="a4">
    <w:name w:val="Table Grid"/>
    <w:basedOn w:val="a1"/>
    <w:uiPriority w:val="39"/>
    <w:rsid w:val="00875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275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976"/>
    <w:pPr>
      <w:ind w:left="720"/>
      <w:contextualSpacing/>
    </w:pPr>
  </w:style>
  <w:style w:type="table" w:styleId="a4">
    <w:name w:val="Table Grid"/>
    <w:basedOn w:val="a1"/>
    <w:uiPriority w:val="39"/>
    <w:rsid w:val="00875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275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DEF09-471A-4AF3-BD07-E53A231F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2311</Words>
  <Characters>13176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Konovalova</dc:creator>
  <cp:lastModifiedBy>2</cp:lastModifiedBy>
  <cp:revision>2</cp:revision>
  <dcterms:created xsi:type="dcterms:W3CDTF">2023-09-15T12:12:00Z</dcterms:created>
  <dcterms:modified xsi:type="dcterms:W3CDTF">2023-09-15T12:12:00Z</dcterms:modified>
</cp:coreProperties>
</file>